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C261D6" w14:textId="77777777" w:rsidR="00363A83" w:rsidRDefault="00B7145B">
      <w:pPr>
        <w:widowControl w:val="0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Cited Notes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>Name: _______________________</w:t>
      </w:r>
    </w:p>
    <w:p w14:paraId="67301A91" w14:textId="77777777" w:rsidR="00363A83" w:rsidRDefault="00B7145B">
      <w:pPr>
        <w:widowControl w:val="0"/>
        <w:ind w:left="-540"/>
        <w:rPr>
          <w:b/>
          <w:sz w:val="18"/>
          <w:szCs w:val="18"/>
        </w:rPr>
      </w:pPr>
      <w:bookmarkStart w:id="1" w:name="_GoBack"/>
      <w:bookmarkEnd w:id="1"/>
      <w:r>
        <w:rPr>
          <w:b/>
          <w:sz w:val="18"/>
          <w:szCs w:val="18"/>
        </w:rPr>
        <w:t>How to take cited notes:</w:t>
      </w:r>
    </w:p>
    <w:p w14:paraId="3B7825FC" w14:textId="77777777" w:rsidR="00363A83" w:rsidRDefault="00B7145B">
      <w:pPr>
        <w:widowControl w:val="0"/>
        <w:numPr>
          <w:ilvl w:val="0"/>
          <w:numId w:val="2"/>
        </w:numPr>
        <w:ind w:left="180"/>
        <w:rPr>
          <w:sz w:val="18"/>
          <w:szCs w:val="18"/>
        </w:rPr>
      </w:pPr>
      <w:r>
        <w:rPr>
          <w:sz w:val="18"/>
          <w:szCs w:val="18"/>
          <w:u w:val="single"/>
        </w:rPr>
        <w:t>Step One:</w:t>
      </w:r>
      <w:r>
        <w:rPr>
          <w:sz w:val="18"/>
          <w:szCs w:val="18"/>
        </w:rPr>
        <w:t xml:space="preserve"> Find your sources and write the </w:t>
      </w:r>
      <w:hyperlink r:id="rId7">
        <w:r>
          <w:rPr>
            <w:color w:val="1155CC"/>
            <w:sz w:val="18"/>
            <w:szCs w:val="18"/>
            <w:u w:val="single"/>
          </w:rPr>
          <w:t>Chicago Style Citation</w:t>
        </w:r>
      </w:hyperlink>
      <w:r>
        <w:rPr>
          <w:sz w:val="18"/>
          <w:szCs w:val="18"/>
        </w:rPr>
        <w:t xml:space="preserve"> for the source </w:t>
      </w:r>
    </w:p>
    <w:p w14:paraId="0B561150" w14:textId="77777777" w:rsidR="00363A83" w:rsidRDefault="00B7145B">
      <w:pPr>
        <w:widowControl w:val="0"/>
        <w:numPr>
          <w:ilvl w:val="0"/>
          <w:numId w:val="2"/>
        </w:numPr>
        <w:ind w:left="180"/>
        <w:rPr>
          <w:sz w:val="18"/>
          <w:szCs w:val="18"/>
        </w:rPr>
      </w:pPr>
      <w:r>
        <w:rPr>
          <w:sz w:val="18"/>
          <w:szCs w:val="18"/>
          <w:u w:val="single"/>
        </w:rPr>
        <w:t>Step Two:</w:t>
      </w:r>
      <w:r>
        <w:rPr>
          <w:sz w:val="18"/>
          <w:szCs w:val="18"/>
        </w:rPr>
        <w:t xml:space="preserve"> Underneath your citation, write notes </w:t>
      </w:r>
      <w:r>
        <w:rPr>
          <w:b/>
          <w:i/>
          <w:sz w:val="18"/>
          <w:szCs w:val="18"/>
        </w:rPr>
        <w:t xml:space="preserve">IN YOUR OWN </w:t>
      </w:r>
      <w:hyperlink r:id="rId8">
        <w:r>
          <w:rPr>
            <w:b/>
            <w:i/>
            <w:color w:val="1155CC"/>
            <w:sz w:val="18"/>
            <w:szCs w:val="18"/>
            <w:u w:val="single"/>
          </w:rPr>
          <w:t>STYLE</w:t>
        </w:r>
      </w:hyperlink>
      <w:hyperlink r:id="rId9">
        <w:r>
          <w:rPr>
            <w:color w:val="1155CC"/>
            <w:sz w:val="18"/>
            <w:szCs w:val="18"/>
            <w:u w:val="single"/>
          </w:rPr>
          <w:t xml:space="preserve"> </w:t>
        </w:r>
      </w:hyperlink>
      <w:r>
        <w:rPr>
          <w:sz w:val="18"/>
          <w:szCs w:val="18"/>
        </w:rPr>
        <w:t xml:space="preserve">and  </w:t>
      </w:r>
      <w:r>
        <w:rPr>
          <w:b/>
          <w:i/>
          <w:sz w:val="18"/>
          <w:szCs w:val="18"/>
        </w:rPr>
        <w:t>IN YOUR OWN WORDS</w:t>
      </w:r>
      <w:r>
        <w:rPr>
          <w:sz w:val="18"/>
          <w:szCs w:val="18"/>
        </w:rPr>
        <w:t xml:space="preserve">, paraphrase the information. You may include some direct quotes, but they should be no longer than 2 sentences and </w:t>
      </w:r>
      <w:r>
        <w:rPr>
          <w:b/>
          <w:i/>
          <w:sz w:val="18"/>
          <w:szCs w:val="18"/>
        </w:rPr>
        <w:t>MUST have quotations</w:t>
      </w:r>
      <w:r>
        <w:rPr>
          <w:sz w:val="18"/>
          <w:szCs w:val="18"/>
        </w:rPr>
        <w:t xml:space="preserve"> around them. With EVERY entry you MUST, in parentheses, </w:t>
      </w:r>
      <w:r>
        <w:rPr>
          <w:sz w:val="18"/>
          <w:szCs w:val="18"/>
        </w:rPr>
        <w:t xml:space="preserve">write the page number from where you found the information in that source. </w:t>
      </w:r>
    </w:p>
    <w:p w14:paraId="7FE2D897" w14:textId="77777777" w:rsidR="00363A83" w:rsidRDefault="00B7145B">
      <w:pPr>
        <w:widowControl w:val="0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Hints for getting good notes efficiently: </w:t>
      </w:r>
      <w:hyperlink r:id="rId10">
        <w:r>
          <w:rPr>
            <w:b/>
            <w:color w:val="1155CC"/>
            <w:sz w:val="18"/>
            <w:szCs w:val="18"/>
            <w:u w:val="single"/>
          </w:rPr>
          <w:t>Annotate</w:t>
        </w:r>
      </w:hyperlink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</w:t>
      </w:r>
      <w:hyperlink r:id="rId11">
        <w:r>
          <w:rPr>
            <w:b/>
            <w:color w:val="1155CC"/>
            <w:sz w:val="18"/>
            <w:szCs w:val="18"/>
            <w:u w:val="single"/>
          </w:rPr>
          <w:t>Skim</w:t>
        </w:r>
      </w:hyperlink>
    </w:p>
    <w:p w14:paraId="3C9C1157" w14:textId="77777777" w:rsidR="00363A83" w:rsidRDefault="00B7145B">
      <w:pPr>
        <w:widowControl w:val="0"/>
        <w:numPr>
          <w:ilvl w:val="0"/>
          <w:numId w:val="2"/>
        </w:numPr>
        <w:ind w:left="18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Step Three: </w:t>
      </w:r>
      <w:r>
        <w:rPr>
          <w:sz w:val="18"/>
          <w:szCs w:val="18"/>
        </w:rPr>
        <w:t>Before you begin writing down notes, ask yourself “</w:t>
      </w:r>
      <w:r>
        <w:rPr>
          <w:b/>
          <w:i/>
          <w:sz w:val="18"/>
          <w:szCs w:val="18"/>
        </w:rPr>
        <w:t>How does this help me answer my research question or provide a counter argum</w:t>
      </w:r>
      <w:r>
        <w:rPr>
          <w:b/>
          <w:i/>
          <w:sz w:val="18"/>
          <w:szCs w:val="18"/>
        </w:rPr>
        <w:t>ent?</w:t>
      </w:r>
      <w:r>
        <w:rPr>
          <w:sz w:val="18"/>
          <w:szCs w:val="18"/>
        </w:rPr>
        <w:t xml:space="preserve">” If it doesn’t help you, don’t write it down. </w:t>
      </w:r>
    </w:p>
    <w:p w14:paraId="4A521371" w14:textId="77777777" w:rsidR="00363A83" w:rsidRDefault="00B7145B">
      <w:pPr>
        <w:widowControl w:val="0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EXAMPLE</w:t>
      </w:r>
      <w:r>
        <w:rPr>
          <w:sz w:val="18"/>
          <w:szCs w:val="18"/>
        </w:rPr>
        <w:t>: if you are writing about a dictator’s quality of leadership.  DO NOT write anything about his childhood. ONLY write down what he did AS A LEADER.</w:t>
      </w:r>
    </w:p>
    <w:p w14:paraId="49C0B1EA" w14:textId="77777777" w:rsidR="00363A83" w:rsidRDefault="00B7145B">
      <w:pPr>
        <w:widowControl w:val="0"/>
        <w:rPr>
          <w:b/>
        </w:rPr>
      </w:pPr>
      <w:r>
        <w:rPr>
          <w:b/>
          <w:sz w:val="24"/>
          <w:szCs w:val="24"/>
        </w:rPr>
        <w:t>NOTES RUBRIC:</w:t>
      </w:r>
      <w:r>
        <w:tab/>
      </w:r>
      <w:r>
        <w:tab/>
        <w:t>Books: ______</w:t>
      </w:r>
      <w:r>
        <w:tab/>
        <w:t>Websites: _____</w:t>
      </w:r>
    </w:p>
    <w:tbl>
      <w:tblPr>
        <w:tblStyle w:val="a"/>
        <w:tblW w:w="10935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790"/>
        <w:gridCol w:w="2985"/>
        <w:gridCol w:w="2445"/>
      </w:tblGrid>
      <w:tr w:rsidR="00363A83" w14:paraId="3B6315C5" w14:textId="77777777">
        <w:tc>
          <w:tcPr>
            <w:tcW w:w="271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762C03" w14:textId="77777777" w:rsidR="00363A83" w:rsidRDefault="00B7145B">
            <w:pPr>
              <w:widowControl w:val="0"/>
              <w:jc w:val="center"/>
            </w:pPr>
            <w:r>
              <w:rPr>
                <w:b/>
              </w:rPr>
              <w:t>Exceeding</w:t>
            </w:r>
          </w:p>
        </w:tc>
        <w:tc>
          <w:tcPr>
            <w:tcW w:w="279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8325F0" w14:textId="77777777" w:rsidR="00363A83" w:rsidRDefault="00B7145B">
            <w:pPr>
              <w:widowControl w:val="0"/>
              <w:jc w:val="center"/>
            </w:pPr>
            <w:r>
              <w:rPr>
                <w:b/>
              </w:rPr>
              <w:t>Meeting</w:t>
            </w:r>
          </w:p>
        </w:tc>
        <w:tc>
          <w:tcPr>
            <w:tcW w:w="298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534087" w14:textId="77777777" w:rsidR="00363A83" w:rsidRDefault="00B7145B">
            <w:pPr>
              <w:widowControl w:val="0"/>
              <w:jc w:val="center"/>
            </w:pPr>
            <w:r>
              <w:rPr>
                <w:b/>
              </w:rPr>
              <w:t>Nearly Meeting</w:t>
            </w:r>
          </w:p>
        </w:tc>
        <w:tc>
          <w:tcPr>
            <w:tcW w:w="244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F6644" w14:textId="77777777" w:rsidR="00363A83" w:rsidRDefault="00B7145B">
            <w:pPr>
              <w:widowControl w:val="0"/>
              <w:jc w:val="center"/>
            </w:pPr>
            <w:r>
              <w:rPr>
                <w:b/>
              </w:rPr>
              <w:t>Beginning</w:t>
            </w:r>
          </w:p>
        </w:tc>
      </w:tr>
      <w:tr w:rsidR="00363A83" w14:paraId="1EC182EE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02F3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 credible sources used</w:t>
            </w:r>
          </w:p>
          <w:p w14:paraId="3649230F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Cited in Chicago Style </w:t>
            </w:r>
          </w:p>
          <w:p w14:paraId="2ED2B6D0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are adequate to the source and paraphrased, NOT copy and pasted</w:t>
            </w:r>
          </w:p>
          <w:p w14:paraId="64BC2486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numbers or paragraphs are given after each entry</w:t>
            </w:r>
          </w:p>
          <w:p w14:paraId="20D21627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- 2  books</w:t>
            </w:r>
          </w:p>
          <w:p w14:paraId="36A8981B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- 2 websites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17A6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7-8 credible sources </w:t>
            </w:r>
          </w:p>
          <w:p w14:paraId="3BF84553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Cited with a recognized citation style (APA, MLA)</w:t>
            </w:r>
          </w:p>
          <w:p w14:paraId="3E884B1B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 are mostly adequate, and mostly paraphrased. Some are clearly copy and pasted </w:t>
            </w:r>
          </w:p>
          <w:p w14:paraId="0DB62F5E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numbers or paragraphs are given after most entries</w:t>
            </w:r>
          </w:p>
          <w:p w14:paraId="2143D37C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- 1 book</w:t>
            </w:r>
          </w:p>
          <w:p w14:paraId="42150793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websites 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6FD7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credibl</w:t>
            </w:r>
            <w:r>
              <w:rPr>
                <w:sz w:val="18"/>
                <w:szCs w:val="18"/>
              </w:rPr>
              <w:t xml:space="preserve">e sources </w:t>
            </w:r>
          </w:p>
          <w:p w14:paraId="465F51FD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Cited in some way</w:t>
            </w:r>
          </w:p>
          <w:p w14:paraId="51D92A4E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mostly appear copy and pasted</w:t>
            </w:r>
          </w:p>
          <w:p w14:paraId="1338D28C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information is apparent</w:t>
            </w:r>
          </w:p>
          <w:p w14:paraId="05F20108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and/or paragraph numbers are not consistent for each entry</w:t>
            </w:r>
          </w:p>
          <w:p w14:paraId="301E3DEA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book used</w:t>
            </w:r>
          </w:p>
          <w:p w14:paraId="133A01B8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55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 websites or only sources were websites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9CCD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4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5 credible sources used</w:t>
            </w:r>
          </w:p>
          <w:p w14:paraId="1C6C3DB7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4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cit</w:t>
            </w:r>
            <w:r>
              <w:rPr>
                <w:sz w:val="18"/>
                <w:szCs w:val="18"/>
              </w:rPr>
              <w:t>ations</w:t>
            </w:r>
          </w:p>
          <w:p w14:paraId="7F8855C4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4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were copy and pasted,</w:t>
            </w:r>
          </w:p>
          <w:p w14:paraId="2C4F3A90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4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information is apparent</w:t>
            </w:r>
          </w:p>
          <w:p w14:paraId="7686719D" w14:textId="77777777" w:rsidR="00363A83" w:rsidRDefault="00B7145B">
            <w:pPr>
              <w:widowControl w:val="0"/>
              <w:numPr>
                <w:ilvl w:val="0"/>
                <w:numId w:val="1"/>
              </w:numPr>
              <w:ind w:left="24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and/or paragraph numbers are nonexistent or inconsistent</w:t>
            </w:r>
          </w:p>
        </w:tc>
      </w:tr>
    </w:tbl>
    <w:p w14:paraId="00C8B7B6" w14:textId="77777777" w:rsidR="00363A83" w:rsidRDefault="00363A83">
      <w:pPr>
        <w:widowControl w:val="0"/>
      </w:pPr>
    </w:p>
    <w:p w14:paraId="2F3C6D07" w14:textId="77777777" w:rsidR="00363A83" w:rsidRDefault="00B7145B">
      <w:pPr>
        <w:widowControl w:val="0"/>
        <w:rPr>
          <w:b/>
        </w:rPr>
      </w:pPr>
      <w:r>
        <w:rPr>
          <w:b/>
        </w:rPr>
        <w:t>CHICAGO STYLE CITATION GUIDE:</w:t>
      </w:r>
    </w:p>
    <w:tbl>
      <w:tblPr>
        <w:tblStyle w:val="a0"/>
        <w:tblW w:w="1087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4290"/>
        <w:gridCol w:w="4980"/>
      </w:tblGrid>
      <w:tr w:rsidR="00363A83" w14:paraId="245ABCCF" w14:textId="77777777">
        <w:tc>
          <w:tcPr>
            <w:tcW w:w="1605" w:type="dxa"/>
          </w:tcPr>
          <w:p w14:paraId="3C2F69F4" w14:textId="77777777" w:rsidR="00363A83" w:rsidRDefault="00B714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4290" w:type="dxa"/>
          </w:tcPr>
          <w:p w14:paraId="020094C4" w14:textId="77777777" w:rsidR="00363A83" w:rsidRDefault="00B714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4980" w:type="dxa"/>
          </w:tcPr>
          <w:p w14:paraId="6B57DA33" w14:textId="77777777" w:rsidR="00363A83" w:rsidRDefault="00B714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363A83" w14:paraId="16E3F2F2" w14:textId="77777777">
        <w:tc>
          <w:tcPr>
            <w:tcW w:w="1605" w:type="dxa"/>
          </w:tcPr>
          <w:p w14:paraId="480A195B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</w:t>
            </w:r>
          </w:p>
        </w:tc>
        <w:tc>
          <w:tcPr>
            <w:tcW w:w="4290" w:type="dxa"/>
          </w:tcPr>
          <w:p w14:paraId="467B8ED3" w14:textId="77777777" w:rsidR="00363A83" w:rsidRDefault="00B7145B">
            <w:pPr>
              <w:widowControl w:val="0"/>
              <w:ind w:left="360"/>
              <w:rPr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Last name, First name.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Title of the Book.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Place of publication: Publisher, Year of publication.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80" w:type="dxa"/>
          </w:tcPr>
          <w:p w14:paraId="0D231B88" w14:textId="77777777" w:rsidR="00363A83" w:rsidRDefault="00B7145B">
            <w:pPr>
              <w:widowControl w:val="0"/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Faulkner, William.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Absalom, Absalom!.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New York: Vintage Books, 1990.</w:t>
            </w:r>
          </w:p>
        </w:tc>
      </w:tr>
      <w:tr w:rsidR="00363A83" w14:paraId="07966D6E" w14:textId="77777777">
        <w:tc>
          <w:tcPr>
            <w:tcW w:w="1605" w:type="dxa"/>
          </w:tcPr>
          <w:p w14:paraId="41EBECC7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Journal</w:t>
            </w:r>
          </w:p>
        </w:tc>
        <w:tc>
          <w:tcPr>
            <w:tcW w:w="4290" w:type="dxa"/>
          </w:tcPr>
          <w:p w14:paraId="12E77758" w14:textId="77777777" w:rsidR="00363A83" w:rsidRDefault="00B7145B">
            <w:pPr>
              <w:widowControl w:val="0"/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Last name, First name. “Title of the Article.”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>Journal Name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, Edition/volume, date of publication. Page numbers.1</w:t>
            </w:r>
          </w:p>
          <w:p w14:paraId="54DA37C5" w14:textId="77777777" w:rsidR="00363A83" w:rsidRDefault="00B7145B">
            <w:pPr>
              <w:widowControl w:val="0"/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 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   Web address </w:t>
            </w:r>
          </w:p>
        </w:tc>
        <w:tc>
          <w:tcPr>
            <w:tcW w:w="4980" w:type="dxa"/>
          </w:tcPr>
          <w:p w14:paraId="529A615F" w14:textId="77777777" w:rsidR="00363A83" w:rsidRDefault="00B7145B">
            <w:pPr>
              <w:widowControl w:val="0"/>
              <w:ind w:left="6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Bent, Henry E. “Professionalization of the Ph.D. Degree.”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College Composition and Communication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58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,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no.4 (2007): 0-145. http//www.jstor.org/stable/1978286.</w:t>
            </w:r>
          </w:p>
        </w:tc>
      </w:tr>
      <w:tr w:rsidR="00363A83" w14:paraId="34EC2AC4" w14:textId="77777777">
        <w:tc>
          <w:tcPr>
            <w:tcW w:w="1605" w:type="dxa"/>
          </w:tcPr>
          <w:p w14:paraId="30F0C85D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Newspaper/</w:t>
            </w:r>
          </w:p>
          <w:p w14:paraId="2043627E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Magazine</w:t>
            </w:r>
          </w:p>
        </w:tc>
        <w:tc>
          <w:tcPr>
            <w:tcW w:w="4290" w:type="dxa"/>
          </w:tcPr>
          <w:p w14:paraId="542632EB" w14:textId="77777777" w:rsidR="00363A83" w:rsidRDefault="00B7145B">
            <w:pPr>
              <w:widowControl w:val="0"/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Last name, first name. “Title of the Article.”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>Name of Newspape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>r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, date of publication, page no. </w:t>
            </w:r>
          </w:p>
        </w:tc>
        <w:tc>
          <w:tcPr>
            <w:tcW w:w="4980" w:type="dxa"/>
          </w:tcPr>
          <w:p w14:paraId="587C5595" w14:textId="77777777" w:rsidR="00363A83" w:rsidRDefault="00B7145B">
            <w:pPr>
              <w:widowControl w:val="0"/>
              <w:ind w:left="27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Kepner, Tyler. "And a Second Baseman Shall Be First for Yanks."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New York Times,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March 25, 2002, sec. D, p. 7.</w:t>
            </w:r>
          </w:p>
        </w:tc>
      </w:tr>
      <w:tr w:rsidR="00363A83" w14:paraId="052A6D25" w14:textId="77777777">
        <w:tc>
          <w:tcPr>
            <w:tcW w:w="1605" w:type="dxa"/>
          </w:tcPr>
          <w:p w14:paraId="633181C9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4290" w:type="dxa"/>
          </w:tcPr>
          <w:p w14:paraId="7D4CDB06" w14:textId="77777777" w:rsidR="00363A83" w:rsidRDefault="00B7145B">
            <w:pPr>
              <w:widowControl w:val="0"/>
              <w:tabs>
                <w:tab w:val="left" w:pos="360"/>
              </w:tabs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Last name, First name. “Title of Web Page.”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Publishing Organization or Name of the Website in Italics.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Publication date (if available). URL.</w:t>
            </w:r>
          </w:p>
        </w:tc>
        <w:tc>
          <w:tcPr>
            <w:tcW w:w="4980" w:type="dxa"/>
          </w:tcPr>
          <w:p w14:paraId="087B81AD" w14:textId="77777777" w:rsidR="00363A83" w:rsidRDefault="00B7145B">
            <w:pPr>
              <w:widowControl w:val="0"/>
              <w:tabs>
                <w:tab w:val="left" w:pos="360"/>
              </w:tabs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“John F. Kennedy Library.” John F. Kennedy Foundation. </w:t>
            </w:r>
            <w:hyperlink r:id="rId12">
              <w:r>
                <w:rPr>
                  <w:rFonts w:ascii="Lucida Bright" w:eastAsia="Lucida Bright" w:hAnsi="Lucida Bright" w:cs="Lucida Bright"/>
                  <w:color w:val="0000FF"/>
                  <w:sz w:val="16"/>
                  <w:szCs w:val="16"/>
                  <w:u w:val="single"/>
                </w:rPr>
                <w:t>https://www.jfklibrary.org</w:t>
              </w:r>
            </w:hyperlink>
            <w:hyperlink r:id="rId13" w:history="1"/>
          </w:p>
        </w:tc>
      </w:tr>
      <w:tr w:rsidR="00363A83" w14:paraId="19699424" w14:textId="77777777">
        <w:tc>
          <w:tcPr>
            <w:tcW w:w="1605" w:type="dxa"/>
          </w:tcPr>
          <w:p w14:paraId="47A9C6C2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Film/</w:t>
            </w:r>
          </w:p>
          <w:p w14:paraId="573AE1A8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Documentary</w:t>
            </w:r>
          </w:p>
        </w:tc>
        <w:tc>
          <w:tcPr>
            <w:tcW w:w="4290" w:type="dxa"/>
          </w:tcPr>
          <w:p w14:paraId="08EFDA6D" w14:textId="77777777" w:rsidR="00363A83" w:rsidRDefault="00B7145B">
            <w:pPr>
              <w:widowControl w:val="0"/>
              <w:tabs>
                <w:tab w:val="left" w:pos="360"/>
              </w:tabs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Title of the film.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Directed by First name Last Name. Year of Copyright. Place of production: Production Company, year the film was formatted, format.</w:t>
            </w:r>
          </w:p>
        </w:tc>
        <w:tc>
          <w:tcPr>
            <w:tcW w:w="4980" w:type="dxa"/>
          </w:tcPr>
          <w:p w14:paraId="749B4CC1" w14:textId="77777777" w:rsidR="00363A83" w:rsidRDefault="00B7145B">
            <w:pPr>
              <w:widowControl w:val="0"/>
              <w:ind w:left="54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Joe Versus the Volcano.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Directed by John Patrick Shanley. 1990. Burbank, CA: Warner Home Video, 2002.DVD. </w:t>
            </w:r>
          </w:p>
          <w:p w14:paraId="04DC7B0F" w14:textId="77777777" w:rsidR="00363A83" w:rsidRDefault="00363A83">
            <w:pPr>
              <w:widowControl w:val="0"/>
              <w:tabs>
                <w:tab w:val="left" w:pos="360"/>
              </w:tabs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</w:tc>
      </w:tr>
      <w:tr w:rsidR="00363A83" w14:paraId="789ECD72" w14:textId="77777777">
        <w:tc>
          <w:tcPr>
            <w:tcW w:w="1605" w:type="dxa"/>
          </w:tcPr>
          <w:p w14:paraId="0264EA92" w14:textId="77777777" w:rsidR="00363A83" w:rsidRDefault="00363A8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74878D12" w14:textId="77777777" w:rsidR="00363A83" w:rsidRDefault="00363A8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0F3BE7ED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Interview</w:t>
            </w:r>
          </w:p>
        </w:tc>
        <w:tc>
          <w:tcPr>
            <w:tcW w:w="4290" w:type="dxa"/>
          </w:tcPr>
          <w:p w14:paraId="083D275F" w14:textId="77777777" w:rsidR="00363A83" w:rsidRDefault="00B7145B">
            <w:pPr>
              <w:widowControl w:val="0"/>
              <w:tabs>
                <w:tab w:val="left" w:pos="360"/>
              </w:tabs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Last Name, First Name of person interviewed.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Name of program he/she was interviewed on.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First name Last name of the interviewer. Station. Date.</w:t>
            </w:r>
          </w:p>
        </w:tc>
        <w:tc>
          <w:tcPr>
            <w:tcW w:w="4980" w:type="dxa"/>
          </w:tcPr>
          <w:p w14:paraId="2D1C2ACC" w14:textId="77777777" w:rsidR="00363A83" w:rsidRDefault="00B7145B">
            <w:pPr>
              <w:widowControl w:val="0"/>
              <w:ind w:left="54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Rodriguez, Carrie.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Acoustic Café.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By Cuz Frost. 88.3 WGWG FM, November 20, 2008. </w:t>
            </w:r>
          </w:p>
          <w:p w14:paraId="2CA2B24C" w14:textId="77777777" w:rsidR="00363A83" w:rsidRDefault="00363A83">
            <w:pPr>
              <w:widowControl w:val="0"/>
              <w:ind w:left="540"/>
              <w:rPr>
                <w:rFonts w:ascii="Lucida Bright" w:eastAsia="Lucida Bright" w:hAnsi="Lucida Bright" w:cs="Lucida Bright"/>
                <w:i/>
                <w:sz w:val="16"/>
                <w:szCs w:val="16"/>
              </w:rPr>
            </w:pPr>
          </w:p>
        </w:tc>
      </w:tr>
      <w:tr w:rsidR="00363A83" w14:paraId="0C90B808" w14:textId="77777777">
        <w:tc>
          <w:tcPr>
            <w:tcW w:w="1605" w:type="dxa"/>
          </w:tcPr>
          <w:p w14:paraId="7F3C8552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Government</w:t>
            </w:r>
          </w:p>
          <w:p w14:paraId="4FD3A52E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</w:t>
            </w:r>
          </w:p>
        </w:tc>
        <w:tc>
          <w:tcPr>
            <w:tcW w:w="4290" w:type="dxa"/>
          </w:tcPr>
          <w:p w14:paraId="0574C270" w14:textId="77777777" w:rsidR="00363A83" w:rsidRDefault="00B7145B">
            <w:pPr>
              <w:widowControl w:val="0"/>
              <w:tabs>
                <w:tab w:val="left" w:pos="360"/>
              </w:tabs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Official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 Title of the Government administration.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Title of the Document.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Place the document was created, year it was created. </w:t>
            </w:r>
          </w:p>
        </w:tc>
        <w:tc>
          <w:tcPr>
            <w:tcW w:w="4980" w:type="dxa"/>
          </w:tcPr>
          <w:p w14:paraId="6B53E54D" w14:textId="77777777" w:rsidR="00363A83" w:rsidRDefault="00B7145B">
            <w:pPr>
              <w:widowControl w:val="0"/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U. S. Department of Commerce. Office of Consumer Affairs. </w:t>
            </w:r>
            <w:r>
              <w:rPr>
                <w:rFonts w:ascii="Lucida Bright" w:eastAsia="Lucida Bright" w:hAnsi="Lucida Bright" w:cs="Lucida Bright"/>
                <w:i/>
                <w:sz w:val="16"/>
                <w:szCs w:val="16"/>
              </w:rPr>
              <w:t xml:space="preserve">Product Safety: Responsive business approaches to consumer needs. 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>Washington, D.</w:t>
            </w: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 C., 1992.</w:t>
            </w:r>
          </w:p>
        </w:tc>
      </w:tr>
      <w:tr w:rsidR="00363A83" w14:paraId="3ED53437" w14:textId="77777777">
        <w:tc>
          <w:tcPr>
            <w:tcW w:w="1605" w:type="dxa"/>
          </w:tcPr>
          <w:p w14:paraId="26F0C487" w14:textId="77777777" w:rsidR="00363A83" w:rsidRDefault="00B71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YouTube Video</w:t>
            </w:r>
          </w:p>
        </w:tc>
        <w:tc>
          <w:tcPr>
            <w:tcW w:w="4290" w:type="dxa"/>
          </w:tcPr>
          <w:p w14:paraId="7DB03CAA" w14:textId="77777777" w:rsidR="00363A83" w:rsidRDefault="00B7145B">
            <w:pPr>
              <w:widowControl w:val="0"/>
              <w:tabs>
                <w:tab w:val="left" w:pos="360"/>
              </w:tabs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16"/>
                <w:szCs w:val="16"/>
              </w:rPr>
              <w:t xml:space="preserve">“Title of the video.” YouTube Video, duration of time. Where it is taken from. Who posted it and the date it was first posted. URL. </w:t>
            </w:r>
          </w:p>
        </w:tc>
        <w:tc>
          <w:tcPr>
            <w:tcW w:w="4980" w:type="dxa"/>
          </w:tcPr>
          <w:p w14:paraId="6D144CDA" w14:textId="77777777" w:rsidR="00363A83" w:rsidRDefault="00B7145B">
            <w:pPr>
              <w:widowControl w:val="0"/>
              <w:ind w:left="360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"Kennedy-Nixon First Presidential Debate, 1960." YouTube video, 58:34. From televised debate Sept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ember 26, 1960. Posted by John F. Kennedy Library Foundation, September 21, 2010. http://www.youtube.com/watch?v=gbrcRKqLSR.</w:t>
            </w:r>
          </w:p>
        </w:tc>
      </w:tr>
    </w:tbl>
    <w:p w14:paraId="144106E9" w14:textId="77777777" w:rsidR="00363A83" w:rsidRDefault="00363A83">
      <w:pPr>
        <w:widowControl w:val="0"/>
      </w:pPr>
    </w:p>
    <w:tbl>
      <w:tblPr>
        <w:tblStyle w:val="a1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36EFE5C1" w14:textId="77777777">
        <w:trPr>
          <w:trHeight w:val="400"/>
        </w:trPr>
        <w:tc>
          <w:tcPr>
            <w:tcW w:w="103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E5D3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#1</w:t>
            </w:r>
          </w:p>
          <w:p w14:paraId="73278692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4E6294B6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53F63093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FC93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46DF569D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010A9C41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2D94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3AD7C064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6A62" w14:textId="77777777" w:rsidR="00363A83" w:rsidRDefault="00363A83">
            <w:pPr>
              <w:widowControl w:val="0"/>
              <w:jc w:val="center"/>
            </w:pPr>
          </w:p>
          <w:p w14:paraId="25A7EDD9" w14:textId="77777777" w:rsidR="00363A83" w:rsidRDefault="00363A83">
            <w:pPr>
              <w:widowControl w:val="0"/>
              <w:jc w:val="center"/>
            </w:pPr>
          </w:p>
          <w:p w14:paraId="365C52CF" w14:textId="77777777" w:rsidR="00363A83" w:rsidRDefault="00363A83">
            <w:pPr>
              <w:widowControl w:val="0"/>
            </w:pPr>
          </w:p>
          <w:p w14:paraId="0EE192CA" w14:textId="77777777" w:rsidR="00363A83" w:rsidRDefault="00363A83">
            <w:pPr>
              <w:widowControl w:val="0"/>
              <w:jc w:val="center"/>
            </w:pPr>
          </w:p>
          <w:p w14:paraId="7EC8FCB6" w14:textId="77777777" w:rsidR="00363A83" w:rsidRDefault="00363A83">
            <w:pPr>
              <w:widowControl w:val="0"/>
              <w:jc w:val="center"/>
            </w:pPr>
          </w:p>
          <w:p w14:paraId="7F93CE32" w14:textId="77777777" w:rsidR="00363A83" w:rsidRDefault="00363A83">
            <w:pPr>
              <w:widowControl w:val="0"/>
              <w:jc w:val="center"/>
            </w:pPr>
          </w:p>
          <w:p w14:paraId="645A4C92" w14:textId="77777777" w:rsidR="00363A83" w:rsidRDefault="00363A83">
            <w:pPr>
              <w:widowControl w:val="0"/>
              <w:jc w:val="center"/>
            </w:pPr>
          </w:p>
          <w:p w14:paraId="77387958" w14:textId="77777777" w:rsidR="00363A83" w:rsidRDefault="00363A83">
            <w:pPr>
              <w:widowControl w:val="0"/>
              <w:jc w:val="center"/>
            </w:pPr>
          </w:p>
          <w:p w14:paraId="4C940BEB" w14:textId="77777777" w:rsidR="00363A83" w:rsidRDefault="00363A83">
            <w:pPr>
              <w:widowControl w:val="0"/>
              <w:jc w:val="center"/>
            </w:pPr>
          </w:p>
          <w:p w14:paraId="669A2663" w14:textId="77777777" w:rsidR="00363A83" w:rsidRDefault="00363A83">
            <w:pPr>
              <w:widowControl w:val="0"/>
              <w:jc w:val="center"/>
            </w:pPr>
          </w:p>
          <w:p w14:paraId="42BF9302" w14:textId="77777777" w:rsidR="00363A83" w:rsidRDefault="00363A83">
            <w:pPr>
              <w:widowControl w:val="0"/>
              <w:jc w:val="center"/>
            </w:pPr>
          </w:p>
          <w:p w14:paraId="4A7794E9" w14:textId="77777777" w:rsidR="00363A83" w:rsidRDefault="00363A83">
            <w:pPr>
              <w:widowControl w:val="0"/>
              <w:jc w:val="center"/>
            </w:pPr>
          </w:p>
          <w:p w14:paraId="689878AC" w14:textId="77777777" w:rsidR="00363A83" w:rsidRDefault="00363A83">
            <w:pPr>
              <w:widowControl w:val="0"/>
              <w:jc w:val="center"/>
            </w:pPr>
          </w:p>
          <w:p w14:paraId="3C5A4A02" w14:textId="77777777" w:rsidR="00363A83" w:rsidRDefault="00363A83">
            <w:pPr>
              <w:widowControl w:val="0"/>
              <w:jc w:val="center"/>
            </w:pPr>
          </w:p>
          <w:p w14:paraId="6ED5FB4D" w14:textId="77777777" w:rsidR="00363A83" w:rsidRDefault="00363A83">
            <w:pPr>
              <w:widowControl w:val="0"/>
              <w:jc w:val="center"/>
            </w:pPr>
          </w:p>
          <w:p w14:paraId="2216AB3E" w14:textId="77777777" w:rsidR="00363A83" w:rsidRDefault="00363A83">
            <w:pPr>
              <w:widowControl w:val="0"/>
              <w:jc w:val="center"/>
            </w:pPr>
          </w:p>
          <w:p w14:paraId="5AB41D26" w14:textId="77777777" w:rsidR="00363A83" w:rsidRDefault="00363A83">
            <w:pPr>
              <w:widowControl w:val="0"/>
              <w:jc w:val="center"/>
            </w:pPr>
          </w:p>
          <w:p w14:paraId="4ACF1A6A" w14:textId="77777777" w:rsidR="00363A83" w:rsidRDefault="00363A83">
            <w:pPr>
              <w:widowControl w:val="0"/>
              <w:jc w:val="center"/>
            </w:pPr>
          </w:p>
          <w:p w14:paraId="063525A9" w14:textId="77777777" w:rsidR="00363A83" w:rsidRDefault="00363A83">
            <w:pPr>
              <w:widowControl w:val="0"/>
              <w:jc w:val="center"/>
            </w:pPr>
          </w:p>
          <w:p w14:paraId="3FF26D02" w14:textId="77777777" w:rsidR="00363A83" w:rsidRDefault="00363A83">
            <w:pPr>
              <w:widowControl w:val="0"/>
              <w:jc w:val="center"/>
            </w:pPr>
          </w:p>
          <w:p w14:paraId="524CAA6F" w14:textId="77777777" w:rsidR="00363A83" w:rsidRDefault="00363A83">
            <w:pPr>
              <w:widowControl w:val="0"/>
              <w:jc w:val="center"/>
            </w:pPr>
          </w:p>
          <w:p w14:paraId="623353D1" w14:textId="77777777" w:rsidR="00363A83" w:rsidRDefault="00363A83">
            <w:pPr>
              <w:widowControl w:val="0"/>
              <w:jc w:val="center"/>
            </w:pPr>
          </w:p>
          <w:p w14:paraId="66235D8D" w14:textId="77777777" w:rsidR="00363A83" w:rsidRDefault="00363A83">
            <w:pPr>
              <w:widowControl w:val="0"/>
              <w:jc w:val="center"/>
            </w:pPr>
          </w:p>
          <w:p w14:paraId="75C8E840" w14:textId="77777777" w:rsidR="00363A83" w:rsidRDefault="00363A83">
            <w:pPr>
              <w:widowControl w:val="0"/>
              <w:jc w:val="center"/>
            </w:pPr>
          </w:p>
          <w:p w14:paraId="3782CD05" w14:textId="77777777" w:rsidR="00363A83" w:rsidRDefault="00363A83">
            <w:pPr>
              <w:widowControl w:val="0"/>
              <w:jc w:val="center"/>
            </w:pPr>
          </w:p>
          <w:p w14:paraId="300016B4" w14:textId="77777777" w:rsidR="00363A83" w:rsidRDefault="00363A83">
            <w:pPr>
              <w:widowControl w:val="0"/>
              <w:jc w:val="center"/>
            </w:pPr>
          </w:p>
          <w:p w14:paraId="0E73C1B9" w14:textId="77777777" w:rsidR="00363A83" w:rsidRDefault="00363A83">
            <w:pPr>
              <w:widowControl w:val="0"/>
              <w:jc w:val="center"/>
            </w:pPr>
          </w:p>
          <w:p w14:paraId="09DB90E1" w14:textId="77777777" w:rsidR="00363A83" w:rsidRDefault="00363A83">
            <w:pPr>
              <w:widowControl w:val="0"/>
              <w:jc w:val="center"/>
            </w:pPr>
          </w:p>
          <w:p w14:paraId="4751C3D5" w14:textId="77777777" w:rsidR="00363A83" w:rsidRDefault="00363A83">
            <w:pPr>
              <w:widowControl w:val="0"/>
              <w:jc w:val="center"/>
            </w:pPr>
          </w:p>
          <w:p w14:paraId="26D28FC8" w14:textId="77777777" w:rsidR="00363A83" w:rsidRDefault="00363A83">
            <w:pPr>
              <w:widowControl w:val="0"/>
              <w:jc w:val="center"/>
            </w:pPr>
          </w:p>
          <w:p w14:paraId="76E2B77B" w14:textId="77777777" w:rsidR="00363A83" w:rsidRDefault="00363A83">
            <w:pPr>
              <w:widowControl w:val="0"/>
              <w:jc w:val="center"/>
            </w:pPr>
          </w:p>
          <w:p w14:paraId="72A5E2FD" w14:textId="77777777" w:rsidR="00363A83" w:rsidRDefault="00363A83">
            <w:pPr>
              <w:widowControl w:val="0"/>
              <w:jc w:val="center"/>
            </w:pPr>
          </w:p>
          <w:p w14:paraId="6102071C" w14:textId="77777777" w:rsidR="00363A83" w:rsidRDefault="00363A83">
            <w:pPr>
              <w:widowControl w:val="0"/>
              <w:jc w:val="center"/>
            </w:pPr>
          </w:p>
          <w:p w14:paraId="25D7991C" w14:textId="77777777" w:rsidR="00363A83" w:rsidRDefault="00363A83">
            <w:pPr>
              <w:widowControl w:val="0"/>
              <w:jc w:val="center"/>
            </w:pPr>
          </w:p>
          <w:p w14:paraId="5B199C24" w14:textId="77777777" w:rsidR="00363A83" w:rsidRDefault="00363A83">
            <w:pPr>
              <w:widowControl w:val="0"/>
              <w:jc w:val="center"/>
            </w:pPr>
          </w:p>
          <w:p w14:paraId="0087EA2C" w14:textId="77777777" w:rsidR="00363A83" w:rsidRDefault="00363A83">
            <w:pPr>
              <w:widowControl w:val="0"/>
              <w:jc w:val="center"/>
            </w:pPr>
          </w:p>
          <w:p w14:paraId="792F4C55" w14:textId="77777777" w:rsidR="00363A83" w:rsidRDefault="00363A83">
            <w:pPr>
              <w:widowControl w:val="0"/>
              <w:jc w:val="center"/>
            </w:pPr>
          </w:p>
          <w:p w14:paraId="26905B7B" w14:textId="77777777" w:rsidR="00363A83" w:rsidRDefault="00363A83">
            <w:pPr>
              <w:widowControl w:val="0"/>
              <w:jc w:val="center"/>
            </w:pPr>
          </w:p>
          <w:p w14:paraId="0B1253C8" w14:textId="77777777" w:rsidR="00363A83" w:rsidRDefault="00363A83">
            <w:pPr>
              <w:widowControl w:val="0"/>
              <w:jc w:val="center"/>
            </w:pPr>
          </w:p>
          <w:p w14:paraId="5924C7D1" w14:textId="77777777" w:rsidR="00363A83" w:rsidRDefault="00363A83">
            <w:pPr>
              <w:widowControl w:val="0"/>
              <w:jc w:val="center"/>
            </w:pPr>
          </w:p>
          <w:p w14:paraId="7312848C" w14:textId="77777777" w:rsidR="00363A83" w:rsidRDefault="00363A83">
            <w:pPr>
              <w:widowControl w:val="0"/>
              <w:jc w:val="center"/>
            </w:pPr>
          </w:p>
          <w:p w14:paraId="2873F715" w14:textId="77777777" w:rsidR="00363A83" w:rsidRDefault="00363A83">
            <w:pPr>
              <w:widowControl w:val="0"/>
              <w:jc w:val="center"/>
            </w:pPr>
          </w:p>
          <w:p w14:paraId="03DA9CCD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127A" w14:textId="77777777" w:rsidR="00363A83" w:rsidRDefault="00363A83">
            <w:pPr>
              <w:widowControl w:val="0"/>
            </w:pPr>
          </w:p>
        </w:tc>
      </w:tr>
    </w:tbl>
    <w:p w14:paraId="01FC8FBA" w14:textId="77777777" w:rsidR="00363A83" w:rsidRDefault="00363A83">
      <w:pPr>
        <w:widowControl w:val="0"/>
      </w:pPr>
    </w:p>
    <w:tbl>
      <w:tblPr>
        <w:tblStyle w:val="a2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0C40535F" w14:textId="77777777">
        <w:trPr>
          <w:trHeight w:val="400"/>
        </w:trPr>
        <w:tc>
          <w:tcPr>
            <w:tcW w:w="103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8C6A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#2</w:t>
            </w:r>
          </w:p>
          <w:p w14:paraId="3571A10B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633BE801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54C4CE13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114C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7B634368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2A1DF2D4" w14:textId="77777777" w:rsidR="00363A83" w:rsidRDefault="00B7145B">
            <w:pPr>
              <w:widowControl w:val="0"/>
              <w:jc w:val="right"/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8734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0CF4D8E9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963B" w14:textId="77777777" w:rsidR="00363A83" w:rsidRDefault="00363A83">
            <w:pPr>
              <w:widowControl w:val="0"/>
              <w:jc w:val="center"/>
            </w:pPr>
          </w:p>
          <w:p w14:paraId="52EA1B6A" w14:textId="77777777" w:rsidR="00363A83" w:rsidRDefault="00363A83">
            <w:pPr>
              <w:widowControl w:val="0"/>
              <w:jc w:val="center"/>
            </w:pPr>
          </w:p>
          <w:p w14:paraId="7A2AA45F" w14:textId="77777777" w:rsidR="00363A83" w:rsidRDefault="00363A83">
            <w:pPr>
              <w:widowControl w:val="0"/>
              <w:jc w:val="center"/>
            </w:pPr>
          </w:p>
          <w:p w14:paraId="50F0BBCF" w14:textId="77777777" w:rsidR="00363A83" w:rsidRDefault="00363A83">
            <w:pPr>
              <w:widowControl w:val="0"/>
              <w:jc w:val="center"/>
            </w:pPr>
          </w:p>
          <w:p w14:paraId="3E61D23C" w14:textId="77777777" w:rsidR="00363A83" w:rsidRDefault="00363A83">
            <w:pPr>
              <w:widowControl w:val="0"/>
              <w:jc w:val="center"/>
            </w:pPr>
          </w:p>
          <w:p w14:paraId="49CB2010" w14:textId="77777777" w:rsidR="00363A83" w:rsidRDefault="00363A83">
            <w:pPr>
              <w:widowControl w:val="0"/>
              <w:jc w:val="center"/>
            </w:pPr>
          </w:p>
          <w:p w14:paraId="1099DE9B" w14:textId="77777777" w:rsidR="00363A83" w:rsidRDefault="00363A83">
            <w:pPr>
              <w:widowControl w:val="0"/>
              <w:jc w:val="center"/>
            </w:pPr>
          </w:p>
          <w:p w14:paraId="79FD9D26" w14:textId="77777777" w:rsidR="00363A83" w:rsidRDefault="00363A83">
            <w:pPr>
              <w:widowControl w:val="0"/>
              <w:jc w:val="center"/>
            </w:pPr>
          </w:p>
          <w:p w14:paraId="1182A787" w14:textId="77777777" w:rsidR="00363A83" w:rsidRDefault="00363A83">
            <w:pPr>
              <w:widowControl w:val="0"/>
              <w:jc w:val="center"/>
            </w:pPr>
          </w:p>
          <w:p w14:paraId="5C61AF19" w14:textId="77777777" w:rsidR="00363A83" w:rsidRDefault="00363A83">
            <w:pPr>
              <w:widowControl w:val="0"/>
              <w:jc w:val="center"/>
            </w:pPr>
          </w:p>
          <w:p w14:paraId="2A872FBE" w14:textId="77777777" w:rsidR="00363A83" w:rsidRDefault="00363A83">
            <w:pPr>
              <w:widowControl w:val="0"/>
              <w:jc w:val="center"/>
            </w:pPr>
          </w:p>
          <w:p w14:paraId="1F3F67D0" w14:textId="77777777" w:rsidR="00363A83" w:rsidRDefault="00363A83">
            <w:pPr>
              <w:widowControl w:val="0"/>
              <w:jc w:val="center"/>
            </w:pPr>
          </w:p>
          <w:p w14:paraId="5E7E5D98" w14:textId="77777777" w:rsidR="00363A83" w:rsidRDefault="00363A83">
            <w:pPr>
              <w:widowControl w:val="0"/>
              <w:jc w:val="center"/>
            </w:pPr>
          </w:p>
          <w:p w14:paraId="30D9718D" w14:textId="77777777" w:rsidR="00363A83" w:rsidRDefault="00363A83">
            <w:pPr>
              <w:widowControl w:val="0"/>
              <w:jc w:val="center"/>
            </w:pPr>
          </w:p>
          <w:p w14:paraId="20E60631" w14:textId="77777777" w:rsidR="00363A83" w:rsidRDefault="00363A83">
            <w:pPr>
              <w:widowControl w:val="0"/>
              <w:jc w:val="center"/>
            </w:pPr>
          </w:p>
          <w:p w14:paraId="338842B8" w14:textId="77777777" w:rsidR="00363A83" w:rsidRDefault="00363A83">
            <w:pPr>
              <w:widowControl w:val="0"/>
              <w:jc w:val="center"/>
            </w:pPr>
          </w:p>
          <w:p w14:paraId="0D745A2C" w14:textId="77777777" w:rsidR="00363A83" w:rsidRDefault="00363A83">
            <w:pPr>
              <w:widowControl w:val="0"/>
              <w:jc w:val="center"/>
            </w:pPr>
          </w:p>
          <w:p w14:paraId="43B40ED8" w14:textId="77777777" w:rsidR="00363A83" w:rsidRDefault="00363A83">
            <w:pPr>
              <w:widowControl w:val="0"/>
              <w:jc w:val="center"/>
            </w:pPr>
          </w:p>
          <w:p w14:paraId="6DAA4B88" w14:textId="77777777" w:rsidR="00363A83" w:rsidRDefault="00363A83">
            <w:pPr>
              <w:widowControl w:val="0"/>
              <w:jc w:val="center"/>
            </w:pPr>
          </w:p>
          <w:p w14:paraId="3920A328" w14:textId="77777777" w:rsidR="00363A83" w:rsidRDefault="00363A83">
            <w:pPr>
              <w:widowControl w:val="0"/>
              <w:jc w:val="center"/>
            </w:pPr>
          </w:p>
          <w:p w14:paraId="34200E06" w14:textId="77777777" w:rsidR="00363A83" w:rsidRDefault="00363A83">
            <w:pPr>
              <w:widowControl w:val="0"/>
              <w:jc w:val="center"/>
            </w:pPr>
          </w:p>
          <w:p w14:paraId="4CC6C383" w14:textId="77777777" w:rsidR="00363A83" w:rsidRDefault="00363A83">
            <w:pPr>
              <w:widowControl w:val="0"/>
              <w:jc w:val="center"/>
            </w:pPr>
          </w:p>
          <w:p w14:paraId="00474F70" w14:textId="77777777" w:rsidR="00363A83" w:rsidRDefault="00363A83">
            <w:pPr>
              <w:widowControl w:val="0"/>
              <w:jc w:val="center"/>
            </w:pPr>
          </w:p>
          <w:p w14:paraId="4ABF1CCE" w14:textId="77777777" w:rsidR="00363A83" w:rsidRDefault="00363A83">
            <w:pPr>
              <w:widowControl w:val="0"/>
              <w:jc w:val="center"/>
            </w:pPr>
          </w:p>
          <w:p w14:paraId="20C0EF9E" w14:textId="77777777" w:rsidR="00363A83" w:rsidRDefault="00363A83">
            <w:pPr>
              <w:widowControl w:val="0"/>
              <w:jc w:val="center"/>
            </w:pPr>
          </w:p>
          <w:p w14:paraId="24B54E07" w14:textId="77777777" w:rsidR="00363A83" w:rsidRDefault="00363A83">
            <w:pPr>
              <w:widowControl w:val="0"/>
              <w:jc w:val="center"/>
            </w:pPr>
          </w:p>
          <w:p w14:paraId="5A7F1CE9" w14:textId="77777777" w:rsidR="00363A83" w:rsidRDefault="00363A83">
            <w:pPr>
              <w:widowControl w:val="0"/>
              <w:jc w:val="center"/>
            </w:pPr>
          </w:p>
          <w:p w14:paraId="59850397" w14:textId="77777777" w:rsidR="00363A83" w:rsidRDefault="00363A83">
            <w:pPr>
              <w:widowControl w:val="0"/>
              <w:jc w:val="center"/>
            </w:pPr>
          </w:p>
          <w:p w14:paraId="5EE795BD" w14:textId="77777777" w:rsidR="00363A83" w:rsidRDefault="00363A83">
            <w:pPr>
              <w:widowControl w:val="0"/>
              <w:jc w:val="center"/>
            </w:pPr>
          </w:p>
          <w:p w14:paraId="75686459" w14:textId="77777777" w:rsidR="00363A83" w:rsidRDefault="00363A83">
            <w:pPr>
              <w:widowControl w:val="0"/>
              <w:jc w:val="center"/>
            </w:pPr>
          </w:p>
          <w:p w14:paraId="40DEB1BA" w14:textId="77777777" w:rsidR="00363A83" w:rsidRDefault="00363A83">
            <w:pPr>
              <w:widowControl w:val="0"/>
              <w:jc w:val="center"/>
            </w:pPr>
          </w:p>
          <w:p w14:paraId="3A550F1A" w14:textId="77777777" w:rsidR="00363A83" w:rsidRDefault="00363A83">
            <w:pPr>
              <w:widowControl w:val="0"/>
              <w:jc w:val="center"/>
            </w:pPr>
          </w:p>
          <w:p w14:paraId="6C312CD0" w14:textId="77777777" w:rsidR="00363A83" w:rsidRDefault="00363A83">
            <w:pPr>
              <w:widowControl w:val="0"/>
              <w:jc w:val="center"/>
            </w:pPr>
          </w:p>
          <w:p w14:paraId="359115A2" w14:textId="77777777" w:rsidR="00363A83" w:rsidRDefault="00363A83">
            <w:pPr>
              <w:widowControl w:val="0"/>
              <w:jc w:val="center"/>
            </w:pPr>
          </w:p>
          <w:p w14:paraId="19F7BB40" w14:textId="77777777" w:rsidR="00363A83" w:rsidRDefault="00363A83">
            <w:pPr>
              <w:widowControl w:val="0"/>
              <w:jc w:val="center"/>
            </w:pPr>
          </w:p>
          <w:p w14:paraId="4FD74018" w14:textId="77777777" w:rsidR="00363A83" w:rsidRDefault="00363A83">
            <w:pPr>
              <w:widowControl w:val="0"/>
              <w:jc w:val="center"/>
            </w:pPr>
          </w:p>
          <w:p w14:paraId="0FC2BB41" w14:textId="77777777" w:rsidR="00363A83" w:rsidRDefault="00363A83">
            <w:pPr>
              <w:widowControl w:val="0"/>
              <w:jc w:val="center"/>
            </w:pPr>
          </w:p>
          <w:p w14:paraId="3C965A9F" w14:textId="77777777" w:rsidR="00363A83" w:rsidRDefault="00363A83">
            <w:pPr>
              <w:widowControl w:val="0"/>
              <w:jc w:val="center"/>
            </w:pPr>
          </w:p>
          <w:p w14:paraId="6F1F4D77" w14:textId="77777777" w:rsidR="00363A83" w:rsidRDefault="00363A83">
            <w:pPr>
              <w:widowControl w:val="0"/>
              <w:jc w:val="center"/>
            </w:pPr>
          </w:p>
          <w:p w14:paraId="1EEBC7EB" w14:textId="77777777" w:rsidR="00363A83" w:rsidRDefault="00363A83">
            <w:pPr>
              <w:widowControl w:val="0"/>
              <w:jc w:val="center"/>
            </w:pPr>
          </w:p>
          <w:p w14:paraId="5661353F" w14:textId="77777777" w:rsidR="00363A83" w:rsidRDefault="00363A83">
            <w:pPr>
              <w:widowControl w:val="0"/>
              <w:jc w:val="center"/>
            </w:pPr>
          </w:p>
          <w:p w14:paraId="6A449889" w14:textId="77777777" w:rsidR="00363A83" w:rsidRDefault="00363A83">
            <w:pPr>
              <w:widowControl w:val="0"/>
              <w:jc w:val="center"/>
            </w:pPr>
          </w:p>
          <w:p w14:paraId="649CBA20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4F37" w14:textId="77777777" w:rsidR="00363A83" w:rsidRDefault="00363A83">
            <w:pPr>
              <w:widowControl w:val="0"/>
            </w:pPr>
          </w:p>
        </w:tc>
      </w:tr>
    </w:tbl>
    <w:p w14:paraId="283213B9" w14:textId="77777777" w:rsidR="00363A83" w:rsidRDefault="00363A83">
      <w:pPr>
        <w:widowControl w:val="0"/>
        <w:ind w:left="900"/>
      </w:pPr>
    </w:p>
    <w:tbl>
      <w:tblPr>
        <w:tblStyle w:val="a3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7F63EB32" w14:textId="77777777">
        <w:trPr>
          <w:trHeight w:val="400"/>
        </w:trPr>
        <w:tc>
          <w:tcPr>
            <w:tcW w:w="103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7913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#3</w:t>
            </w:r>
          </w:p>
          <w:p w14:paraId="32D091B7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0672DBB9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08699B02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D6B3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1A335C7C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3F6FB127" w14:textId="77777777" w:rsidR="00363A83" w:rsidRDefault="00B7145B">
            <w:pPr>
              <w:widowControl w:val="0"/>
              <w:jc w:val="right"/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F02C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2D70C737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5917" w14:textId="77777777" w:rsidR="00363A83" w:rsidRDefault="00363A83">
            <w:pPr>
              <w:widowControl w:val="0"/>
              <w:jc w:val="center"/>
            </w:pPr>
          </w:p>
          <w:p w14:paraId="15A2BE7F" w14:textId="77777777" w:rsidR="00363A83" w:rsidRDefault="00363A83">
            <w:pPr>
              <w:widowControl w:val="0"/>
              <w:jc w:val="center"/>
            </w:pPr>
          </w:p>
          <w:p w14:paraId="1F72BA46" w14:textId="77777777" w:rsidR="00363A83" w:rsidRDefault="00363A83">
            <w:pPr>
              <w:widowControl w:val="0"/>
              <w:jc w:val="center"/>
            </w:pPr>
          </w:p>
          <w:p w14:paraId="0F60C262" w14:textId="77777777" w:rsidR="00363A83" w:rsidRDefault="00363A83">
            <w:pPr>
              <w:widowControl w:val="0"/>
              <w:jc w:val="center"/>
            </w:pPr>
          </w:p>
          <w:p w14:paraId="0E0DF0DD" w14:textId="77777777" w:rsidR="00363A83" w:rsidRDefault="00363A83">
            <w:pPr>
              <w:widowControl w:val="0"/>
              <w:jc w:val="center"/>
            </w:pPr>
          </w:p>
          <w:p w14:paraId="47DDF7CC" w14:textId="77777777" w:rsidR="00363A83" w:rsidRDefault="00363A83">
            <w:pPr>
              <w:widowControl w:val="0"/>
              <w:jc w:val="center"/>
            </w:pPr>
          </w:p>
          <w:p w14:paraId="297818B7" w14:textId="77777777" w:rsidR="00363A83" w:rsidRDefault="00363A83">
            <w:pPr>
              <w:widowControl w:val="0"/>
              <w:jc w:val="center"/>
            </w:pPr>
          </w:p>
          <w:p w14:paraId="7F58E284" w14:textId="77777777" w:rsidR="00363A83" w:rsidRDefault="00363A83">
            <w:pPr>
              <w:widowControl w:val="0"/>
              <w:jc w:val="center"/>
            </w:pPr>
          </w:p>
          <w:p w14:paraId="0FF6F172" w14:textId="77777777" w:rsidR="00363A83" w:rsidRDefault="00363A83">
            <w:pPr>
              <w:widowControl w:val="0"/>
              <w:jc w:val="center"/>
            </w:pPr>
          </w:p>
          <w:p w14:paraId="0F994FE6" w14:textId="77777777" w:rsidR="00363A83" w:rsidRDefault="00363A83">
            <w:pPr>
              <w:widowControl w:val="0"/>
              <w:jc w:val="center"/>
            </w:pPr>
          </w:p>
          <w:p w14:paraId="079AE7DA" w14:textId="77777777" w:rsidR="00363A83" w:rsidRDefault="00363A83">
            <w:pPr>
              <w:widowControl w:val="0"/>
              <w:jc w:val="center"/>
            </w:pPr>
          </w:p>
          <w:p w14:paraId="5CBD39A3" w14:textId="77777777" w:rsidR="00363A83" w:rsidRDefault="00363A83">
            <w:pPr>
              <w:widowControl w:val="0"/>
              <w:jc w:val="center"/>
            </w:pPr>
          </w:p>
          <w:p w14:paraId="6258F8D5" w14:textId="77777777" w:rsidR="00363A83" w:rsidRDefault="00363A83">
            <w:pPr>
              <w:widowControl w:val="0"/>
              <w:jc w:val="center"/>
            </w:pPr>
          </w:p>
          <w:p w14:paraId="0A4EDC53" w14:textId="77777777" w:rsidR="00363A83" w:rsidRDefault="00363A83">
            <w:pPr>
              <w:widowControl w:val="0"/>
              <w:jc w:val="center"/>
            </w:pPr>
          </w:p>
          <w:p w14:paraId="0E670092" w14:textId="77777777" w:rsidR="00363A83" w:rsidRDefault="00363A83">
            <w:pPr>
              <w:widowControl w:val="0"/>
              <w:jc w:val="center"/>
            </w:pPr>
          </w:p>
          <w:p w14:paraId="208D9F28" w14:textId="77777777" w:rsidR="00363A83" w:rsidRDefault="00363A83">
            <w:pPr>
              <w:widowControl w:val="0"/>
              <w:jc w:val="center"/>
            </w:pPr>
          </w:p>
          <w:p w14:paraId="741F8B42" w14:textId="77777777" w:rsidR="00363A83" w:rsidRDefault="00363A83">
            <w:pPr>
              <w:widowControl w:val="0"/>
              <w:jc w:val="center"/>
            </w:pPr>
          </w:p>
          <w:p w14:paraId="792E58FC" w14:textId="77777777" w:rsidR="00363A83" w:rsidRDefault="00363A83">
            <w:pPr>
              <w:widowControl w:val="0"/>
              <w:jc w:val="center"/>
            </w:pPr>
          </w:p>
          <w:p w14:paraId="0218BF0D" w14:textId="77777777" w:rsidR="00363A83" w:rsidRDefault="00363A83">
            <w:pPr>
              <w:widowControl w:val="0"/>
              <w:jc w:val="center"/>
            </w:pPr>
          </w:p>
          <w:p w14:paraId="0A6600CF" w14:textId="77777777" w:rsidR="00363A83" w:rsidRDefault="00363A83">
            <w:pPr>
              <w:widowControl w:val="0"/>
              <w:jc w:val="center"/>
            </w:pPr>
          </w:p>
          <w:p w14:paraId="0639C9B1" w14:textId="77777777" w:rsidR="00363A83" w:rsidRDefault="00363A83">
            <w:pPr>
              <w:widowControl w:val="0"/>
              <w:jc w:val="center"/>
            </w:pPr>
          </w:p>
          <w:p w14:paraId="71FB3027" w14:textId="77777777" w:rsidR="00363A83" w:rsidRDefault="00363A83">
            <w:pPr>
              <w:widowControl w:val="0"/>
              <w:jc w:val="center"/>
            </w:pPr>
          </w:p>
          <w:p w14:paraId="4C734733" w14:textId="77777777" w:rsidR="00363A83" w:rsidRDefault="00363A83">
            <w:pPr>
              <w:widowControl w:val="0"/>
              <w:jc w:val="center"/>
            </w:pPr>
          </w:p>
          <w:p w14:paraId="7D7F4C36" w14:textId="77777777" w:rsidR="00363A83" w:rsidRDefault="00363A83">
            <w:pPr>
              <w:widowControl w:val="0"/>
              <w:jc w:val="center"/>
            </w:pPr>
          </w:p>
          <w:p w14:paraId="179BA7E9" w14:textId="77777777" w:rsidR="00363A83" w:rsidRDefault="00363A83">
            <w:pPr>
              <w:widowControl w:val="0"/>
              <w:jc w:val="center"/>
            </w:pPr>
          </w:p>
          <w:p w14:paraId="49854586" w14:textId="77777777" w:rsidR="00363A83" w:rsidRDefault="00363A83">
            <w:pPr>
              <w:widowControl w:val="0"/>
              <w:jc w:val="center"/>
            </w:pPr>
          </w:p>
          <w:p w14:paraId="18C90225" w14:textId="77777777" w:rsidR="00363A83" w:rsidRDefault="00363A83">
            <w:pPr>
              <w:widowControl w:val="0"/>
              <w:jc w:val="center"/>
            </w:pPr>
          </w:p>
          <w:p w14:paraId="7263FE76" w14:textId="77777777" w:rsidR="00363A83" w:rsidRDefault="00363A83">
            <w:pPr>
              <w:widowControl w:val="0"/>
              <w:jc w:val="center"/>
            </w:pPr>
          </w:p>
          <w:p w14:paraId="0125D77A" w14:textId="77777777" w:rsidR="00363A83" w:rsidRDefault="00363A83">
            <w:pPr>
              <w:widowControl w:val="0"/>
              <w:jc w:val="center"/>
            </w:pPr>
          </w:p>
          <w:p w14:paraId="23C8184C" w14:textId="77777777" w:rsidR="00363A83" w:rsidRDefault="00363A83">
            <w:pPr>
              <w:widowControl w:val="0"/>
              <w:jc w:val="center"/>
            </w:pPr>
          </w:p>
          <w:p w14:paraId="4E58DF32" w14:textId="77777777" w:rsidR="00363A83" w:rsidRDefault="00363A83">
            <w:pPr>
              <w:widowControl w:val="0"/>
              <w:jc w:val="center"/>
            </w:pPr>
          </w:p>
          <w:p w14:paraId="4277605C" w14:textId="77777777" w:rsidR="00363A83" w:rsidRDefault="00363A83">
            <w:pPr>
              <w:widowControl w:val="0"/>
              <w:jc w:val="center"/>
            </w:pPr>
          </w:p>
          <w:p w14:paraId="78B88DD3" w14:textId="77777777" w:rsidR="00363A83" w:rsidRDefault="00363A83">
            <w:pPr>
              <w:widowControl w:val="0"/>
              <w:jc w:val="center"/>
            </w:pPr>
          </w:p>
          <w:p w14:paraId="5B25C0C7" w14:textId="77777777" w:rsidR="00363A83" w:rsidRDefault="00363A83">
            <w:pPr>
              <w:widowControl w:val="0"/>
              <w:jc w:val="center"/>
            </w:pPr>
          </w:p>
          <w:p w14:paraId="52616623" w14:textId="77777777" w:rsidR="00363A83" w:rsidRDefault="00363A83">
            <w:pPr>
              <w:widowControl w:val="0"/>
              <w:jc w:val="center"/>
            </w:pPr>
          </w:p>
          <w:p w14:paraId="7D98305E" w14:textId="77777777" w:rsidR="00363A83" w:rsidRDefault="00363A83">
            <w:pPr>
              <w:widowControl w:val="0"/>
              <w:jc w:val="center"/>
            </w:pPr>
          </w:p>
          <w:p w14:paraId="52847651" w14:textId="77777777" w:rsidR="00363A83" w:rsidRDefault="00363A83">
            <w:pPr>
              <w:widowControl w:val="0"/>
              <w:jc w:val="center"/>
            </w:pPr>
          </w:p>
          <w:p w14:paraId="3EBBD81E" w14:textId="77777777" w:rsidR="00363A83" w:rsidRDefault="00363A83">
            <w:pPr>
              <w:widowControl w:val="0"/>
              <w:jc w:val="center"/>
            </w:pPr>
          </w:p>
          <w:p w14:paraId="475ED6CE" w14:textId="77777777" w:rsidR="00363A83" w:rsidRDefault="00363A83">
            <w:pPr>
              <w:widowControl w:val="0"/>
              <w:jc w:val="center"/>
            </w:pPr>
          </w:p>
          <w:p w14:paraId="1C6389DC" w14:textId="77777777" w:rsidR="00363A83" w:rsidRDefault="00363A83">
            <w:pPr>
              <w:widowControl w:val="0"/>
              <w:jc w:val="center"/>
            </w:pPr>
          </w:p>
          <w:p w14:paraId="31AC7B6A" w14:textId="77777777" w:rsidR="00363A83" w:rsidRDefault="00363A83">
            <w:pPr>
              <w:widowControl w:val="0"/>
              <w:jc w:val="center"/>
            </w:pPr>
          </w:p>
          <w:p w14:paraId="410757B7" w14:textId="77777777" w:rsidR="00363A83" w:rsidRDefault="00363A83">
            <w:pPr>
              <w:widowControl w:val="0"/>
              <w:jc w:val="center"/>
            </w:pPr>
          </w:p>
          <w:p w14:paraId="51BCE8E3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2B66" w14:textId="77777777" w:rsidR="00363A83" w:rsidRDefault="00363A83">
            <w:pPr>
              <w:widowControl w:val="0"/>
            </w:pPr>
          </w:p>
        </w:tc>
      </w:tr>
    </w:tbl>
    <w:p w14:paraId="5A9756AE" w14:textId="77777777" w:rsidR="00363A83" w:rsidRDefault="00363A83">
      <w:pPr>
        <w:widowControl w:val="0"/>
      </w:pPr>
    </w:p>
    <w:tbl>
      <w:tblPr>
        <w:tblStyle w:val="a4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4029103D" w14:textId="77777777">
        <w:trPr>
          <w:trHeight w:val="400"/>
        </w:trPr>
        <w:tc>
          <w:tcPr>
            <w:tcW w:w="103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38E9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#4</w:t>
            </w:r>
          </w:p>
          <w:p w14:paraId="46C52B78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152178EE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38AC18A7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BC78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542B05EF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118F8077" w14:textId="77777777" w:rsidR="00363A83" w:rsidRDefault="00B7145B">
            <w:pPr>
              <w:widowControl w:val="0"/>
              <w:jc w:val="right"/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0928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034197A7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7F55" w14:textId="77777777" w:rsidR="00363A83" w:rsidRDefault="00363A83">
            <w:pPr>
              <w:widowControl w:val="0"/>
              <w:jc w:val="center"/>
            </w:pPr>
          </w:p>
          <w:p w14:paraId="0833B05B" w14:textId="77777777" w:rsidR="00363A83" w:rsidRDefault="00363A83">
            <w:pPr>
              <w:widowControl w:val="0"/>
              <w:jc w:val="center"/>
            </w:pPr>
          </w:p>
          <w:p w14:paraId="420149AE" w14:textId="77777777" w:rsidR="00363A83" w:rsidRDefault="00363A83">
            <w:pPr>
              <w:widowControl w:val="0"/>
              <w:jc w:val="center"/>
            </w:pPr>
          </w:p>
          <w:p w14:paraId="46748202" w14:textId="77777777" w:rsidR="00363A83" w:rsidRDefault="00363A83">
            <w:pPr>
              <w:widowControl w:val="0"/>
              <w:jc w:val="center"/>
            </w:pPr>
          </w:p>
          <w:p w14:paraId="7EAC72D8" w14:textId="77777777" w:rsidR="00363A83" w:rsidRDefault="00363A83">
            <w:pPr>
              <w:widowControl w:val="0"/>
              <w:jc w:val="center"/>
            </w:pPr>
          </w:p>
          <w:p w14:paraId="38BECCCB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5932" w14:textId="77777777" w:rsidR="00363A83" w:rsidRDefault="00363A83">
            <w:pPr>
              <w:widowControl w:val="0"/>
            </w:pPr>
          </w:p>
        </w:tc>
      </w:tr>
    </w:tbl>
    <w:p w14:paraId="066395E6" w14:textId="77777777" w:rsidR="00363A83" w:rsidRDefault="00363A83">
      <w:pPr>
        <w:widowControl w:val="0"/>
      </w:pPr>
    </w:p>
    <w:tbl>
      <w:tblPr>
        <w:tblStyle w:val="a5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0AB279D8" w14:textId="77777777">
        <w:trPr>
          <w:trHeight w:val="400"/>
        </w:trPr>
        <w:tc>
          <w:tcPr>
            <w:tcW w:w="103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3CD3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#5</w:t>
            </w:r>
          </w:p>
          <w:p w14:paraId="2D7C31D4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10904BA4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4E0891FF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0DD6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1C94B7B1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1057B8FA" w14:textId="77777777" w:rsidR="00363A83" w:rsidRDefault="00B7145B">
            <w:pPr>
              <w:widowControl w:val="0"/>
              <w:jc w:val="right"/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00BA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1E655CA5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C6D8" w14:textId="77777777" w:rsidR="00363A83" w:rsidRDefault="00363A83">
            <w:pPr>
              <w:widowControl w:val="0"/>
              <w:jc w:val="center"/>
            </w:pPr>
          </w:p>
          <w:p w14:paraId="593A12D3" w14:textId="77777777" w:rsidR="00363A83" w:rsidRDefault="00363A83">
            <w:pPr>
              <w:widowControl w:val="0"/>
              <w:jc w:val="center"/>
            </w:pPr>
          </w:p>
          <w:p w14:paraId="23F117FF" w14:textId="77777777" w:rsidR="00363A83" w:rsidRDefault="00363A83">
            <w:pPr>
              <w:widowControl w:val="0"/>
              <w:jc w:val="center"/>
            </w:pPr>
          </w:p>
          <w:p w14:paraId="73326853" w14:textId="77777777" w:rsidR="00363A83" w:rsidRDefault="00363A83">
            <w:pPr>
              <w:widowControl w:val="0"/>
              <w:jc w:val="center"/>
            </w:pPr>
          </w:p>
          <w:p w14:paraId="6FD93E6C" w14:textId="77777777" w:rsidR="00363A83" w:rsidRDefault="00363A83">
            <w:pPr>
              <w:widowControl w:val="0"/>
              <w:jc w:val="center"/>
            </w:pPr>
          </w:p>
          <w:p w14:paraId="7C3CA240" w14:textId="77777777" w:rsidR="00363A83" w:rsidRDefault="00363A83">
            <w:pPr>
              <w:widowControl w:val="0"/>
            </w:pPr>
          </w:p>
          <w:p w14:paraId="3D297C8B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ADBE" w14:textId="77777777" w:rsidR="00363A83" w:rsidRDefault="00363A83">
            <w:pPr>
              <w:widowControl w:val="0"/>
            </w:pPr>
          </w:p>
        </w:tc>
      </w:tr>
    </w:tbl>
    <w:p w14:paraId="319FDAEB" w14:textId="77777777" w:rsidR="00363A83" w:rsidRDefault="00363A83">
      <w:pPr>
        <w:widowControl w:val="0"/>
      </w:pPr>
    </w:p>
    <w:tbl>
      <w:tblPr>
        <w:tblStyle w:val="a6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63BFAF6E" w14:textId="77777777">
        <w:trPr>
          <w:trHeight w:val="400"/>
        </w:trPr>
        <w:tc>
          <w:tcPr>
            <w:tcW w:w="103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2CF4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#6</w:t>
            </w:r>
          </w:p>
          <w:p w14:paraId="3B2F86B3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294F56BF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5A47FF81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0B31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3B4C36C9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75DE8AA4" w14:textId="77777777" w:rsidR="00363A83" w:rsidRDefault="00B7145B">
            <w:pPr>
              <w:widowControl w:val="0"/>
              <w:jc w:val="right"/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BCAC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7305D9AE" w14:textId="77777777">
        <w:trPr>
          <w:trHeight w:val="400"/>
        </w:trPr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DCCB" w14:textId="77777777" w:rsidR="00363A83" w:rsidRDefault="00363A83">
            <w:pPr>
              <w:widowControl w:val="0"/>
              <w:jc w:val="center"/>
            </w:pPr>
          </w:p>
          <w:p w14:paraId="092024ED" w14:textId="77777777" w:rsidR="00363A83" w:rsidRDefault="00363A83">
            <w:pPr>
              <w:widowControl w:val="0"/>
              <w:jc w:val="center"/>
            </w:pPr>
          </w:p>
          <w:p w14:paraId="31354F05" w14:textId="77777777" w:rsidR="00363A83" w:rsidRDefault="00363A83">
            <w:pPr>
              <w:widowControl w:val="0"/>
              <w:jc w:val="center"/>
            </w:pPr>
          </w:p>
          <w:p w14:paraId="65255220" w14:textId="77777777" w:rsidR="00363A83" w:rsidRDefault="00363A83">
            <w:pPr>
              <w:widowControl w:val="0"/>
              <w:jc w:val="center"/>
            </w:pPr>
          </w:p>
          <w:p w14:paraId="63CC7143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F6CD" w14:textId="77777777" w:rsidR="00363A83" w:rsidRDefault="00363A83">
            <w:pPr>
              <w:widowControl w:val="0"/>
            </w:pPr>
          </w:p>
        </w:tc>
      </w:tr>
    </w:tbl>
    <w:p w14:paraId="427CE5CA" w14:textId="77777777" w:rsidR="00363A83" w:rsidRDefault="00363A83">
      <w:pPr>
        <w:widowControl w:val="0"/>
      </w:pPr>
    </w:p>
    <w:tbl>
      <w:tblPr>
        <w:tblStyle w:val="a7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74134152" w14:textId="77777777">
        <w:trPr>
          <w:trHeight w:val="40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60B5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#7</w:t>
            </w:r>
          </w:p>
          <w:p w14:paraId="26F2CFEE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4C1F9E93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51681BFF" w14:textId="77777777">
        <w:trPr>
          <w:trHeight w:val="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D16A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0A179545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45C62FAA" w14:textId="77777777" w:rsidR="00363A83" w:rsidRDefault="00B7145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5E0E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09C0C7CB" w14:textId="77777777">
        <w:trPr>
          <w:trHeight w:val="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878" w14:textId="77777777" w:rsidR="00363A83" w:rsidRDefault="00363A83">
            <w:pPr>
              <w:widowControl w:val="0"/>
              <w:jc w:val="center"/>
            </w:pPr>
          </w:p>
          <w:p w14:paraId="7E110D78" w14:textId="77777777" w:rsidR="00363A83" w:rsidRDefault="00363A83">
            <w:pPr>
              <w:widowControl w:val="0"/>
              <w:jc w:val="center"/>
            </w:pPr>
          </w:p>
          <w:p w14:paraId="6F3EB88A" w14:textId="77777777" w:rsidR="00363A83" w:rsidRDefault="00363A83">
            <w:pPr>
              <w:widowControl w:val="0"/>
              <w:jc w:val="center"/>
            </w:pPr>
          </w:p>
          <w:p w14:paraId="543A8164" w14:textId="77777777" w:rsidR="00363A83" w:rsidRDefault="00363A83">
            <w:pPr>
              <w:widowControl w:val="0"/>
              <w:jc w:val="center"/>
            </w:pPr>
          </w:p>
          <w:p w14:paraId="6382AB86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177C" w14:textId="77777777" w:rsidR="00363A83" w:rsidRDefault="00363A83">
            <w:pPr>
              <w:widowControl w:val="0"/>
            </w:pPr>
          </w:p>
        </w:tc>
      </w:tr>
    </w:tbl>
    <w:p w14:paraId="43BD5EC2" w14:textId="77777777" w:rsidR="00363A83" w:rsidRDefault="00363A83">
      <w:pPr>
        <w:widowControl w:val="0"/>
        <w:ind w:left="900"/>
      </w:pPr>
    </w:p>
    <w:tbl>
      <w:tblPr>
        <w:tblStyle w:val="a8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3BD6E02E" w14:textId="77777777">
        <w:trPr>
          <w:trHeight w:val="40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122A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526ABF5B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643BE7B0" w14:textId="77777777" w:rsidR="00363A83" w:rsidRDefault="00B7145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  <w:p w14:paraId="69343EC6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14592B17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134FFF0D" w14:textId="77777777">
        <w:trPr>
          <w:trHeight w:val="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21D9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</w:t>
            </w:r>
            <w:r>
              <w:rPr>
                <w:sz w:val="20"/>
                <w:szCs w:val="20"/>
                <w:u w:val="single"/>
              </w:rPr>
              <w:t xml:space="preserve">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1F165335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3682D5C5" w14:textId="77777777" w:rsidR="00363A83" w:rsidRDefault="00B7145B">
            <w:pPr>
              <w:widowControl w:val="0"/>
              <w:jc w:val="right"/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C546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70E9B60E" w14:textId="77777777">
        <w:trPr>
          <w:trHeight w:val="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496B" w14:textId="77777777" w:rsidR="00363A83" w:rsidRDefault="00363A83">
            <w:pPr>
              <w:widowControl w:val="0"/>
              <w:jc w:val="center"/>
            </w:pPr>
          </w:p>
          <w:p w14:paraId="16259AD0" w14:textId="77777777" w:rsidR="00363A83" w:rsidRDefault="00363A83">
            <w:pPr>
              <w:widowControl w:val="0"/>
              <w:jc w:val="center"/>
            </w:pPr>
          </w:p>
          <w:p w14:paraId="3BB0EAAA" w14:textId="77777777" w:rsidR="00363A83" w:rsidRDefault="00363A83">
            <w:pPr>
              <w:widowControl w:val="0"/>
              <w:jc w:val="center"/>
            </w:pPr>
          </w:p>
          <w:p w14:paraId="0D275214" w14:textId="77777777" w:rsidR="00363A83" w:rsidRDefault="00363A83">
            <w:pPr>
              <w:widowControl w:val="0"/>
              <w:jc w:val="center"/>
            </w:pPr>
          </w:p>
          <w:p w14:paraId="38848655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4624" w14:textId="77777777" w:rsidR="00363A83" w:rsidRDefault="00363A83">
            <w:pPr>
              <w:widowControl w:val="0"/>
            </w:pPr>
          </w:p>
        </w:tc>
      </w:tr>
    </w:tbl>
    <w:p w14:paraId="50FA3544" w14:textId="77777777" w:rsidR="00363A83" w:rsidRDefault="00363A83">
      <w:pPr>
        <w:widowControl w:val="0"/>
        <w:ind w:left="900"/>
      </w:pPr>
    </w:p>
    <w:tbl>
      <w:tblPr>
        <w:tblStyle w:val="a9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34238126" w14:textId="77777777">
        <w:trPr>
          <w:trHeight w:val="40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470C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#9</w:t>
            </w:r>
          </w:p>
          <w:p w14:paraId="35E46CEE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1733AA93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529EB2F9" w14:textId="77777777">
        <w:trPr>
          <w:trHeight w:val="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6E0A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17704A4E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49DF4F8D" w14:textId="77777777" w:rsidR="00363A83" w:rsidRDefault="00B7145B">
            <w:pPr>
              <w:widowControl w:val="0"/>
              <w:jc w:val="right"/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BD6D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59628FD5" w14:textId="77777777">
        <w:trPr>
          <w:trHeight w:val="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D306" w14:textId="77777777" w:rsidR="00363A83" w:rsidRDefault="00363A83">
            <w:pPr>
              <w:widowControl w:val="0"/>
              <w:jc w:val="center"/>
            </w:pPr>
          </w:p>
          <w:p w14:paraId="44605B7B" w14:textId="77777777" w:rsidR="00363A83" w:rsidRDefault="00363A83">
            <w:pPr>
              <w:widowControl w:val="0"/>
              <w:jc w:val="center"/>
            </w:pPr>
          </w:p>
          <w:p w14:paraId="3FA25068" w14:textId="77777777" w:rsidR="00363A83" w:rsidRDefault="00363A83">
            <w:pPr>
              <w:widowControl w:val="0"/>
              <w:jc w:val="center"/>
            </w:pPr>
          </w:p>
          <w:p w14:paraId="50F36DA3" w14:textId="77777777" w:rsidR="00363A83" w:rsidRDefault="00363A83">
            <w:pPr>
              <w:widowControl w:val="0"/>
              <w:jc w:val="center"/>
            </w:pPr>
          </w:p>
          <w:p w14:paraId="25C1E779" w14:textId="77777777" w:rsidR="00363A83" w:rsidRDefault="00363A83">
            <w:pPr>
              <w:widowControl w:val="0"/>
              <w:jc w:val="center"/>
            </w:pPr>
          </w:p>
          <w:p w14:paraId="1AD9DDF5" w14:textId="77777777" w:rsidR="00363A83" w:rsidRDefault="00363A83">
            <w:pPr>
              <w:widowControl w:val="0"/>
              <w:jc w:val="center"/>
            </w:pPr>
          </w:p>
          <w:p w14:paraId="3324C10B" w14:textId="77777777" w:rsidR="00363A83" w:rsidRDefault="00363A83">
            <w:pPr>
              <w:widowControl w:val="0"/>
              <w:jc w:val="center"/>
            </w:pPr>
          </w:p>
          <w:p w14:paraId="240E8FF3" w14:textId="77777777" w:rsidR="00363A83" w:rsidRDefault="00363A83">
            <w:pPr>
              <w:widowControl w:val="0"/>
              <w:jc w:val="center"/>
            </w:pPr>
          </w:p>
          <w:p w14:paraId="5DB525A8" w14:textId="77777777" w:rsidR="00363A83" w:rsidRDefault="00363A83">
            <w:pPr>
              <w:widowControl w:val="0"/>
              <w:jc w:val="center"/>
            </w:pPr>
          </w:p>
          <w:p w14:paraId="097289B5" w14:textId="77777777" w:rsidR="00363A83" w:rsidRDefault="00363A83">
            <w:pPr>
              <w:widowControl w:val="0"/>
              <w:jc w:val="center"/>
            </w:pPr>
          </w:p>
          <w:p w14:paraId="0A1998E8" w14:textId="77777777" w:rsidR="00363A83" w:rsidRDefault="00363A83">
            <w:pPr>
              <w:widowControl w:val="0"/>
              <w:jc w:val="center"/>
            </w:pPr>
          </w:p>
          <w:p w14:paraId="130BBFF2" w14:textId="77777777" w:rsidR="00363A83" w:rsidRDefault="00363A83">
            <w:pPr>
              <w:widowControl w:val="0"/>
              <w:jc w:val="center"/>
            </w:pPr>
          </w:p>
          <w:p w14:paraId="44CF5B37" w14:textId="77777777" w:rsidR="00363A83" w:rsidRDefault="00363A83">
            <w:pPr>
              <w:widowControl w:val="0"/>
              <w:jc w:val="center"/>
            </w:pPr>
          </w:p>
          <w:p w14:paraId="61EB1E93" w14:textId="77777777" w:rsidR="00363A83" w:rsidRDefault="00363A83">
            <w:pPr>
              <w:widowControl w:val="0"/>
              <w:jc w:val="center"/>
            </w:pPr>
          </w:p>
          <w:p w14:paraId="1400E631" w14:textId="77777777" w:rsidR="00363A83" w:rsidRDefault="00363A83">
            <w:pPr>
              <w:widowControl w:val="0"/>
              <w:jc w:val="center"/>
            </w:pPr>
          </w:p>
          <w:p w14:paraId="018B91CA" w14:textId="77777777" w:rsidR="00363A83" w:rsidRDefault="00363A83">
            <w:pPr>
              <w:widowControl w:val="0"/>
              <w:jc w:val="center"/>
            </w:pPr>
          </w:p>
          <w:p w14:paraId="62649765" w14:textId="77777777" w:rsidR="00363A83" w:rsidRDefault="00363A83">
            <w:pPr>
              <w:widowControl w:val="0"/>
            </w:pPr>
          </w:p>
          <w:p w14:paraId="4810F38E" w14:textId="77777777" w:rsidR="00363A83" w:rsidRDefault="00363A83">
            <w:pPr>
              <w:widowControl w:val="0"/>
              <w:jc w:val="center"/>
            </w:pPr>
          </w:p>
          <w:p w14:paraId="4D5C692C" w14:textId="77777777" w:rsidR="00363A83" w:rsidRDefault="00363A83">
            <w:pPr>
              <w:widowControl w:val="0"/>
              <w:jc w:val="center"/>
            </w:pPr>
          </w:p>
          <w:p w14:paraId="6D3BADF9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265D" w14:textId="77777777" w:rsidR="00363A83" w:rsidRDefault="00363A83">
            <w:pPr>
              <w:widowControl w:val="0"/>
            </w:pPr>
          </w:p>
        </w:tc>
      </w:tr>
    </w:tbl>
    <w:p w14:paraId="3534B43F" w14:textId="77777777" w:rsidR="00363A83" w:rsidRDefault="00363A83">
      <w:pPr>
        <w:widowControl w:val="0"/>
      </w:pPr>
    </w:p>
    <w:tbl>
      <w:tblPr>
        <w:tblStyle w:val="aa"/>
        <w:tblW w:w="1032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1170"/>
      </w:tblGrid>
      <w:tr w:rsidR="00363A83" w14:paraId="4A30A5DC" w14:textId="77777777">
        <w:trPr>
          <w:trHeight w:val="40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B4DF" w14:textId="77777777" w:rsidR="00363A83" w:rsidRDefault="00B714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#10</w:t>
            </w:r>
          </w:p>
          <w:p w14:paraId="3D6E9CA3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  <w:p w14:paraId="577BF9F2" w14:textId="77777777" w:rsidR="00363A83" w:rsidRDefault="00363A83">
            <w:pPr>
              <w:widowControl w:val="0"/>
              <w:rPr>
                <w:sz w:val="20"/>
                <w:szCs w:val="20"/>
              </w:rPr>
            </w:pPr>
          </w:p>
        </w:tc>
      </w:tr>
      <w:tr w:rsidR="00363A83" w14:paraId="162432D3" w14:textId="77777777">
        <w:trPr>
          <w:trHeight w:val="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C6CF" w14:textId="77777777" w:rsidR="00363A83" w:rsidRDefault="00B714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                                       </w:t>
            </w:r>
            <w:r>
              <w:rPr>
                <w:sz w:val="20"/>
                <w:szCs w:val="20"/>
                <w:u w:val="single"/>
              </w:rPr>
              <w:t>Style of Notes:</w:t>
            </w:r>
            <w:r>
              <w:rPr>
                <w:sz w:val="20"/>
                <w:szCs w:val="20"/>
              </w:rPr>
              <w:t xml:space="preserve"> Outline     Cornell     Flow    Mind Map    Other</w:t>
            </w:r>
          </w:p>
          <w:p w14:paraId="0D72BD88" w14:textId="77777777" w:rsidR="00363A83" w:rsidRDefault="00B7145B">
            <w:pPr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Don’t be embarrassed to try new styles of notes</w:t>
            </w:r>
          </w:p>
          <w:p w14:paraId="05DDC514" w14:textId="77777777" w:rsidR="00363A83" w:rsidRDefault="00B7145B">
            <w:pPr>
              <w:widowControl w:val="0"/>
              <w:jc w:val="right"/>
            </w:pPr>
            <w:r>
              <w:rPr>
                <w:i/>
                <w:sz w:val="16"/>
                <w:szCs w:val="16"/>
              </w:rPr>
              <w:t>High school is all about being embarrassed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4C5C" w14:textId="77777777" w:rsidR="00363A83" w:rsidRDefault="00B7145B">
            <w:pPr>
              <w:widowControl w:val="0"/>
            </w:pPr>
            <w:r>
              <w:rPr>
                <w:sz w:val="20"/>
                <w:szCs w:val="20"/>
              </w:rPr>
              <w:t>Page #</w:t>
            </w:r>
          </w:p>
        </w:tc>
      </w:tr>
      <w:tr w:rsidR="00363A83" w14:paraId="4E91BDA5" w14:textId="77777777">
        <w:trPr>
          <w:trHeight w:val="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947C" w14:textId="77777777" w:rsidR="00363A83" w:rsidRDefault="00363A83">
            <w:pPr>
              <w:widowControl w:val="0"/>
              <w:jc w:val="center"/>
            </w:pPr>
          </w:p>
          <w:p w14:paraId="7B5305A0" w14:textId="77777777" w:rsidR="00363A83" w:rsidRDefault="00363A83">
            <w:pPr>
              <w:widowControl w:val="0"/>
              <w:jc w:val="center"/>
            </w:pPr>
          </w:p>
          <w:p w14:paraId="3B0BCE40" w14:textId="77777777" w:rsidR="00363A83" w:rsidRDefault="00363A83">
            <w:pPr>
              <w:widowControl w:val="0"/>
            </w:pPr>
          </w:p>
          <w:p w14:paraId="4EF4424B" w14:textId="77777777" w:rsidR="00363A83" w:rsidRDefault="00363A83">
            <w:pPr>
              <w:widowControl w:val="0"/>
              <w:jc w:val="center"/>
            </w:pPr>
          </w:p>
          <w:p w14:paraId="0BA0174F" w14:textId="77777777" w:rsidR="00363A83" w:rsidRDefault="00363A83">
            <w:pPr>
              <w:widowControl w:val="0"/>
              <w:jc w:val="center"/>
            </w:pPr>
          </w:p>
          <w:p w14:paraId="17AADFEF" w14:textId="77777777" w:rsidR="00363A83" w:rsidRDefault="00363A83">
            <w:pPr>
              <w:widowControl w:val="0"/>
              <w:jc w:val="center"/>
            </w:pPr>
          </w:p>
          <w:p w14:paraId="115D8A13" w14:textId="77777777" w:rsidR="00363A83" w:rsidRDefault="00363A83">
            <w:pPr>
              <w:widowControl w:val="0"/>
              <w:jc w:val="center"/>
            </w:pPr>
          </w:p>
          <w:p w14:paraId="4C86C1DC" w14:textId="77777777" w:rsidR="00363A83" w:rsidRDefault="00363A83">
            <w:pPr>
              <w:widowControl w:val="0"/>
              <w:jc w:val="center"/>
            </w:pPr>
          </w:p>
          <w:p w14:paraId="68C7EF49" w14:textId="77777777" w:rsidR="00363A83" w:rsidRDefault="00363A83">
            <w:pPr>
              <w:widowControl w:val="0"/>
              <w:jc w:val="center"/>
            </w:pPr>
          </w:p>
          <w:p w14:paraId="59339F9B" w14:textId="77777777" w:rsidR="00363A83" w:rsidRDefault="00363A83">
            <w:pPr>
              <w:widowControl w:val="0"/>
              <w:jc w:val="center"/>
            </w:pPr>
          </w:p>
          <w:p w14:paraId="2C7EE037" w14:textId="77777777" w:rsidR="00363A83" w:rsidRDefault="00363A83">
            <w:pPr>
              <w:widowControl w:val="0"/>
              <w:jc w:val="center"/>
            </w:pPr>
          </w:p>
          <w:p w14:paraId="1A6C6ED5" w14:textId="77777777" w:rsidR="00363A83" w:rsidRDefault="00363A83">
            <w:pPr>
              <w:widowControl w:val="0"/>
              <w:jc w:val="center"/>
            </w:pPr>
          </w:p>
          <w:p w14:paraId="4CE4947B" w14:textId="77777777" w:rsidR="00363A83" w:rsidRDefault="00363A83">
            <w:pPr>
              <w:widowControl w:val="0"/>
              <w:jc w:val="center"/>
            </w:pPr>
          </w:p>
          <w:p w14:paraId="782107E0" w14:textId="77777777" w:rsidR="00363A83" w:rsidRDefault="00363A83">
            <w:pPr>
              <w:widowControl w:val="0"/>
              <w:jc w:val="center"/>
            </w:pPr>
          </w:p>
          <w:p w14:paraId="26380A5F" w14:textId="77777777" w:rsidR="00363A83" w:rsidRDefault="00363A83">
            <w:pPr>
              <w:widowControl w:val="0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AADD" w14:textId="77777777" w:rsidR="00363A83" w:rsidRDefault="00363A83">
            <w:pPr>
              <w:widowControl w:val="0"/>
            </w:pPr>
          </w:p>
        </w:tc>
      </w:tr>
    </w:tbl>
    <w:p w14:paraId="48254938" w14:textId="77777777" w:rsidR="00363A83" w:rsidRDefault="00363A83">
      <w:pPr>
        <w:widowControl w:val="0"/>
        <w:ind w:left="900"/>
      </w:pPr>
    </w:p>
    <w:p w14:paraId="5976C0DC" w14:textId="77777777" w:rsidR="00363A83" w:rsidRDefault="00363A83"/>
    <w:sectPr w:rsidR="00363A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58FC" w14:textId="77777777" w:rsidR="00B7145B" w:rsidRDefault="00B7145B" w:rsidP="006F50DE">
      <w:pPr>
        <w:spacing w:line="240" w:lineRule="auto"/>
      </w:pPr>
      <w:r>
        <w:separator/>
      </w:r>
    </w:p>
  </w:endnote>
  <w:endnote w:type="continuationSeparator" w:id="0">
    <w:p w14:paraId="219C25DE" w14:textId="77777777" w:rsidR="00B7145B" w:rsidRDefault="00B7145B" w:rsidP="006F5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5CD0" w14:textId="77777777" w:rsidR="006F50DE" w:rsidRDefault="006F5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A1F2" w14:textId="77777777" w:rsidR="006F50DE" w:rsidRDefault="006F5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A7D3" w14:textId="77777777" w:rsidR="006F50DE" w:rsidRDefault="006F5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4CF9" w14:textId="77777777" w:rsidR="00B7145B" w:rsidRDefault="00B7145B" w:rsidP="006F50DE">
      <w:pPr>
        <w:spacing w:line="240" w:lineRule="auto"/>
      </w:pPr>
      <w:r>
        <w:separator/>
      </w:r>
    </w:p>
  </w:footnote>
  <w:footnote w:type="continuationSeparator" w:id="0">
    <w:p w14:paraId="36750D71" w14:textId="77777777" w:rsidR="00B7145B" w:rsidRDefault="00B7145B" w:rsidP="006F5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0ACC" w14:textId="77777777" w:rsidR="006F50DE" w:rsidRDefault="006F5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AA3B" w14:textId="77777777" w:rsidR="006F50DE" w:rsidRDefault="006F5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494D" w14:textId="77777777" w:rsidR="006F50DE" w:rsidRDefault="006F5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43D7"/>
    <w:multiLevelType w:val="multilevel"/>
    <w:tmpl w:val="7DDE1EE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7504799A"/>
    <w:multiLevelType w:val="multilevel"/>
    <w:tmpl w:val="97087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83"/>
    <w:rsid w:val="00363A83"/>
    <w:rsid w:val="006F50DE"/>
    <w:rsid w:val="00B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58EA1"/>
  <w15:docId w15:val="{CB8631E7-79DE-8448-BA00-C799A82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DE"/>
  </w:style>
  <w:style w:type="paragraph" w:styleId="Footer">
    <w:name w:val="footer"/>
    <w:basedOn w:val="Normal"/>
    <w:link w:val="FooterChar"/>
    <w:uiPriority w:val="99"/>
    <w:unhideWhenUsed/>
    <w:rsid w:val="006F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i9JiWJA5WVInJlcZI9as38AmICCqJN-z15jKYbnEQNI/edit?usp=sharing" TargetMode="External"/><Relationship Id="rId13" Type="http://schemas.openxmlformats.org/officeDocument/2006/relationships/hyperlink" Target="https://www.jfklibrary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itationmachine.net/chicago/cite-a-book" TargetMode="External"/><Relationship Id="rId12" Type="http://schemas.openxmlformats.org/officeDocument/2006/relationships/hyperlink" Target="https://www.jfklibrary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a/milwaukee.k12.wi.us/presentation/d/1vYhhLmUr9nU_2I5MdYfth7tFBmZv-k0qQ1iBFS_nz2M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open?id=19jEOX8ERUigdQdK-YWuhOf8co_cEyGnJSXr-Ud5R5h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i9JiWJA5WVInJlcZI9as38AmICCqJN-z15jKYbnEQNI/edit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2019-11-18T19:14:00Z</dcterms:created>
  <dcterms:modified xsi:type="dcterms:W3CDTF">2019-11-18T19:14:00Z</dcterms:modified>
</cp:coreProperties>
</file>